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81D" w:rsidRDefault="0096581D" w:rsidP="0096581D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kern w:val="0"/>
          <w:sz w:val="36"/>
          <w:szCs w:val="36"/>
          <w:lang w:eastAsia="ru-RU"/>
          <w14:ligatures w14:val="none"/>
        </w:rPr>
      </w:pPr>
      <w:r w:rsidRPr="0096581D">
        <w:rPr>
          <w:rFonts w:ascii="Segoe UI" w:eastAsia="Times New Roman" w:hAnsi="Segoe UI" w:cs="Segoe UI"/>
          <w:color w:val="212529"/>
          <w:kern w:val="0"/>
          <w:sz w:val="36"/>
          <w:szCs w:val="36"/>
          <w:lang w:eastAsia="ru-RU"/>
          <w14:ligatures w14:val="none"/>
        </w:rPr>
        <w:t>Конспект НОД «Как зимуют звери и птицы»</w:t>
      </w:r>
      <w:r>
        <w:rPr>
          <w:rFonts w:ascii="Segoe UI" w:eastAsia="Times New Roman" w:hAnsi="Segoe UI" w:cs="Segoe UI"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bookmarkStart w:id="0" w:name="_GoBack"/>
      <w:bookmarkEnd w:id="0"/>
      <w:r w:rsidRPr="0096581D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Автор: </w:t>
      </w:r>
      <w:proofErr w:type="spellStart"/>
      <w:r w:rsidRPr="0096581D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Загороднева</w:t>
      </w:r>
      <w:proofErr w:type="spellEnd"/>
      <w:r w:rsidRPr="0096581D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 Юлия Валерьевна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Организация: ГБДОУ детский сад № 42 Кировского района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Населенный пункт: г. Санкт-Петербург</w:t>
      </w:r>
    </w:p>
    <w:p w:rsidR="0096581D" w:rsidRPr="0096581D" w:rsidRDefault="0096581D" w:rsidP="0096581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Цель: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закреплять знание детей о лесных жителях.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Задачи: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Образовательные: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Расширять и закреплять знания детей о жизни диких животных зимой (белка, заяц, медведь, ёж). Сформировать умение выделять характерные особенности внешнего вида животных и образа жизни. Заложить основы экологических знаний.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Развивающие: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Развивать любознательность, интерес, образное мышление, наблюдательность, внимание, речь, умение вести диалог, двигательную активность. Расширять кругозор детей. Совершенствовать интонационную выразительность, отчетливое произношение слов и звуков.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Воспитательные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: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Воспитывать дружеские отношения, эмоциональную отзывчивость, прививать любовь к родному краю, к братьям нашим меньшим,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Оборудование: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муляжи берлоги и норы, мягкие игрушки (мишка, ёж, заяц, белка, заяц), карточки зимующих птиц, угощения для животных.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Предварительная работа: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рассматривание иллюстраций диких животных и птиц, загадывание загадок о диких животных, чтение рассказов из книги “С любовью к природе”, дидактическая игра “Дикие животные и их детеныши”, дидактическая игра «Чьи следы», чтение художественной литературы о птицах и животных, наблюдение за птицами на прогулке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Место проведения НОД - 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группа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Ход образовательной деятельности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Ребята посмотрите, сколько гостей к нам сегодня пришло. (Входят, встают вокруг воспитателя). Давайте с ними поздороваемся. Здравствуйте!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"Собрались все дети в круг,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Я твой друг (руки к груди) и ты мой друг (протягивают руки друг к другу).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Крепко за руки возьмёмся (берутся за руки).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И друг другу улыбнёмся" (улыбаются)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lastRenderedPageBreak/>
        <w:t>Воспитатель: 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Сегодня утром я шла в детский сад и ко мне на руку упала снежинка. Снежинка не простая, она волшебная на ней есть послание.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Здравствуйте девочки и мальчики средней группы, №8 Мы лесные жители: птицы и звери, приглашаем вас в гости познакомиться и поиграть в разные игры! Будем очень рады встрече с вами!»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Ребята, мы принимаем приглашение наших лесных друзей? (ответы детей)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 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Прежде чем отправиться в путь вспомним, какое сейчас время года? Зима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Молодцы, правильно. Ребята, а по каким признакам вы решили, что сейчас зима?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(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На улице много снега, деревья голые, без листьев, птицы улетели в тёплые края, солнце греет мало, небо серое, на улице холодно и морозно).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Ребята, прежде чем идти в гости вспомним, как нужно вести себя в лесу. (Вести себя ты должен тихо, нигде там мусор не бросать, не разорять кормушки, зверей и птичек не пугать).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Ребята мы же не можем пойти с вами в гости без гостинцев? Смотрите я тут кое, что собрала для наших лесных друзей.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(Дети рассматривают гостинцы).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 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Ну, что ребята готовы в путь? Пошли!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Двигательное упражнение «Прогулка в лес»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 лес отправимся гулять, </w:t>
      </w:r>
      <w:r w:rsidRPr="0096581D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Дети маршируют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Будем весело шагать.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По </w:t>
      </w:r>
      <w:proofErr w:type="spellStart"/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тропиночке</w:t>
      </w:r>
      <w:proofErr w:type="spellEnd"/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пойдём </w:t>
      </w:r>
      <w:proofErr w:type="gramStart"/>
      <w:r w:rsidRPr="0096581D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Ходят</w:t>
      </w:r>
      <w:proofErr w:type="gramEnd"/>
      <w:r w:rsidRPr="0096581D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«змейкой» между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Друг за дружкою гуськом.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Ноги выше поднимаем, </w:t>
      </w:r>
      <w:proofErr w:type="gramStart"/>
      <w:r w:rsidRPr="0096581D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Ходят</w:t>
      </w:r>
      <w:proofErr w:type="gramEnd"/>
      <w:r w:rsidRPr="0096581D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высоким шагом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На сугроб не наступаем.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И снова по дорожке</w:t>
      </w:r>
    </w:p>
    <w:p w:rsidR="0096581D" w:rsidRPr="0096581D" w:rsidRDefault="0096581D" w:rsidP="009658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весело шагаем. </w:t>
      </w:r>
      <w:r w:rsidRPr="0096581D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Маршируют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Воспитатель. 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Вот мы и в лесу. Какой красивый зимний лес! Все покрыто снегом, будто пушистым ковром. Тихо-тихо в лесу.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 </w:t>
      </w:r>
      <w:proofErr w:type="gramStart"/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А</w:t>
      </w:r>
      <w:proofErr w:type="gramEnd"/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вы любите отгадывать загадки? Если вы отгадаете загадку, то узнаете, какое животное зимой в лесу не встретишь?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Косолапый и большой,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Спит в берлоге он зимой.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Любит шишки, любит мёд,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lastRenderedPageBreak/>
        <w:t>Ну-ка, кто же назовет? (медведь)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 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Не стало в лесу малинки, нет землянички. Чем питаться косолапому? Решил медведь поспать. Уснул медведь, тепло ему в своей берлоге, спать до весны. Медведи усиленно питаются осенью, копят толстый слой жира и всю зиму спят до весны.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 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Дети, чтобы не разбудить медведя отойдем от берлоги подальше, но оставим мишке гостинец – бочонок с медом, он проснется весной и полакомится гостинцем. </w:t>
      </w:r>
      <w:r w:rsidRPr="0096581D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(Достаю бочонок).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А нам пора дальше идти.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proofErr w:type="gramStart"/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2. .</w:t>
      </w:r>
      <w:proofErr w:type="gramEnd"/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Воспитатель: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Послушайте еще загадку, и мы узнаем, кто спрятался под кустом.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У косого нет берлоги,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Не нужна ему нора.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От врагов спасают ноги,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А от голода – кора. (заяц)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 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(показывает игрушку зайчик). У зайца длинные уши, хвостик короткий. Задние лапы длинные и сильные, чтобы прыгать и отбиваться от врагов было удобно. Он меняет шубку 2 раза в год. Летом - серый, зимой - белый. Для того, чтобы на снегу быть незаметнее для хищников – лисы и волка. На зиму заяц ничего не заготавливает, а питается корой деревьев. У него даже норки нет, живёт под кустиком. Угостим зайчика морковкой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proofErr w:type="spellStart"/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Физминутка</w:t>
      </w:r>
      <w:proofErr w:type="spellEnd"/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зайчик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Один, два, три, четыре, пять</w:t>
      </w:r>
      <w:proofErr w:type="gramStart"/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 xml:space="preserve">   (</w:t>
      </w:r>
      <w:proofErr w:type="gramEnd"/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хлопаем в ладоши)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Вышел зайка погулять.            (ходьба на месте)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 xml:space="preserve">Один, два, три, четыре, </w:t>
      </w:r>
      <w:proofErr w:type="gramStart"/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пять  (</w:t>
      </w:r>
      <w:proofErr w:type="gramEnd"/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хлопаем в ладоши)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Будем с зайкой мы играть.      (руками изображаем над головой уши зайца)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 xml:space="preserve">Один, два, три, четыре, </w:t>
      </w:r>
      <w:proofErr w:type="gramStart"/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пять  (</w:t>
      </w:r>
      <w:proofErr w:type="gramEnd"/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хлопаем в ладоши)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Любит зайка поскакать.           (прыжки на месте)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Один, два, три, четыре, пять</w:t>
      </w:r>
      <w:proofErr w:type="gramStart"/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 xml:space="preserve">   (</w:t>
      </w:r>
      <w:proofErr w:type="gramEnd"/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хлопаем в ладоши)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Хочет лапками стучать.           (стучим ладонями по коленям)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Один, два, три, четыре, пять</w:t>
      </w:r>
      <w:proofErr w:type="gramStart"/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 xml:space="preserve">   (</w:t>
      </w:r>
      <w:proofErr w:type="gramEnd"/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хлопаем в ладоши)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Будем головой кивать.             (киваем головой)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Один, два, три, четыре, пять </w:t>
      </w:r>
      <w:proofErr w:type="gramStart"/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 xml:space="preserve">   (</w:t>
      </w:r>
      <w:proofErr w:type="gramEnd"/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хлопаем в ладоши)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Всем пора нам отдыхать.          (садимся на корточки)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 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Отгадав загадку, мы узнаем, кого мы сейчас встретим.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Хожу в пушистой шубке,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lastRenderedPageBreak/>
        <w:t>Живу в густом лесу,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 дупле на старом дубе,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Орешки я грызу. </w:t>
      </w: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(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белка)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 Белка - маленький, рыжий, безобидный зверек. Зимой свою рыжую шубку белка меняет, на более тёплую - серенькую. Живёт белка в дупле. Белки на зиму делают запасы: сушат ягоды, грибы, орехи. У неё сильные задние лапы, что позволяет ловко прыгать с ветки на ветку, с дерева на дерево. А пушистый хвост как парашют помогает держаться в воздухе. (Угощаем белочку орешками)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 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Ребята нам белочка предлагает поиграть в игру «Чьи следы».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(Рассматриваем следы белки, зайца, медведя, птицы)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 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Ребята послушайте еще одну загадку: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В густом лесу под </w:t>
      </w:r>
      <w:proofErr w:type="gramStart"/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ёлками ,</w:t>
      </w:r>
      <w:proofErr w:type="gramEnd"/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Осыпанной листвой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Лежит клубок с иголками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Колючий и живой (Ёж)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 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Ежи так же, как и медведи готовятся к зиме и накапливают жир за лето и осень, чтобы не проголодаться и не замерзнуть зимой. Они утепляют свои норы. Ребята, а вы знаете, чем питаются ежи? (ответы детей)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Воспитатель: 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Да, ёжики питаются мышами, лягушками, червями. Также они любят грибы и яблоки. (Угощаем ёжика яблоком)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Массаж рук </w:t>
      </w:r>
      <w:r w:rsidRPr="0096581D">
        <w:rPr>
          <w:rFonts w:ascii="Times New Roman" w:eastAsia="Times New Roman" w:hAnsi="Times New Roman" w:cs="Times New Roman"/>
          <w:b/>
          <w:bCs/>
          <w:i/>
          <w:iCs/>
          <w:color w:val="212529"/>
          <w:kern w:val="0"/>
          <w:sz w:val="21"/>
          <w:szCs w:val="21"/>
          <w:lang w:eastAsia="ru-RU"/>
          <w14:ligatures w14:val="none"/>
        </w:rPr>
        <w:t>«Колючий шарик»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Мы нашли колючий шарик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Нам его не удержать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Шарик крутится в ладошках,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Шарик хочет убежать </w:t>
      </w:r>
      <w:r w:rsidRPr="0096581D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lang w:eastAsia="ru-RU"/>
          <w14:ligatures w14:val="none"/>
        </w:rPr>
        <w:t>(дети крутят массажные шарики)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Шарик наш живой и теплый,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На кого же он похож? </w:t>
      </w:r>
      <w:r w:rsidRPr="0096581D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lang w:eastAsia="ru-RU"/>
          <w14:ligatures w14:val="none"/>
        </w:rPr>
        <w:t>(смотрят на шарик держа его в ладошках)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Прыгнул шарик на дорожку-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proofErr w:type="gramStart"/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Оказалось</w:t>
      </w:r>
      <w:proofErr w:type="gramEnd"/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 xml:space="preserve"> это еж! </w:t>
      </w:r>
      <w:r w:rsidRPr="0096581D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lang w:eastAsia="ru-RU"/>
          <w14:ligatures w14:val="none"/>
        </w:rPr>
        <w:t>(дети опускают руки и шарики катятся на пол)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Воспитатель. 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Ребята, а кого кроме зверей мы можем еще с вами встретить в лесу? (ответы детей)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Воспитатель: 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Мы можем еще встретить птиц.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Воспитатель. 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Как называют птицы, которые остаются на зиму здесь? Зимующие. Посмотрите, кто сидит на дереве? Назовем их. (Синица, дятел, снегирь, воробей, сорока)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lastRenderedPageBreak/>
        <w:t>Воспитатель: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Птицы зимой питаются семенами, ягодами, плодами оставшееся на деревья. На земле клюют овёс, хлебные крошки. Синички любят не солёное сало, рябиной питаются снегири.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Ребята, зимой птицы приближаются к жилью человека, как бы прося помощи у людей. Во время снегопадов, метелей птицы часто голодают и погибают от холода и голода. И мы с вами должны помочь пережить зиму своим пернатым друзьям. Иначе они могут погибнуть.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- Как можно помочь птицам? (ответы детей)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Правильно, нужно делать кормушки, насыпать туда корм.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i/>
          <w:iCs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Проводится гимнастика для глаз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Воспитатель: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Дети нам уже пора возвращаться в детский сад. Скажем.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До свиданья, зимний лес,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Полный сказочных чудес!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По тропинкам мы гуляли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На полянке поскакали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Подружились мы с тобой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Нам теперь пора домой.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Воспитатель.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Ну вот, ребята, мы с вами вернулись в детский сад.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Воспитатель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Вам понравилась прогулка?</w:t>
      </w:r>
    </w:p>
    <w:p w:rsidR="0096581D" w:rsidRPr="0096581D" w:rsidRDefault="0096581D" w:rsidP="0096581D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Воспитатель: 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Ребята, мы с вами очень долго гуляли в лесу и очень много узнали о лесных жителях. Кого мы встретили в лесу? Что нового вы узнали о зверях и </w:t>
      </w:r>
      <w:r w:rsidRPr="0096581D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птицах</w:t>
      </w:r>
      <w:r w:rsidRPr="0096581D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? Что вам больше всего понравилось? - А какое настроение у вас сейчас?</w:t>
      </w:r>
    </w:p>
    <w:p w:rsidR="00337F02" w:rsidRDefault="00337F02"/>
    <w:sectPr w:rsidR="00337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831C0"/>
    <w:multiLevelType w:val="multilevel"/>
    <w:tmpl w:val="9926D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ACA"/>
    <w:rsid w:val="00337F02"/>
    <w:rsid w:val="00642ACA"/>
    <w:rsid w:val="0096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D1832"/>
  <w15:chartTrackingRefBased/>
  <w15:docId w15:val="{DADA9F55-1479-41B7-84F1-2801F6AAF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6581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6581D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965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96581D"/>
    <w:rPr>
      <w:b/>
      <w:bCs/>
    </w:rPr>
  </w:style>
  <w:style w:type="character" w:styleId="a5">
    <w:name w:val="Emphasis"/>
    <w:basedOn w:val="a0"/>
    <w:uiPriority w:val="20"/>
    <w:qFormat/>
    <w:rsid w:val="009658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8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95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1195</Words>
  <Characters>6814</Characters>
  <Application>Microsoft Office Word</Application>
  <DocSecurity>0</DocSecurity>
  <Lines>56</Lines>
  <Paragraphs>15</Paragraphs>
  <ScaleCrop>false</ScaleCrop>
  <Company/>
  <LinksUpToDate>false</LinksUpToDate>
  <CharactersWithSpaces>7994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2026-01-12T12:42:00Z</dcterms:created>
  <dcterms:modified xsi:type="dcterms:W3CDTF">2026-01-12T12:42:00Z</dcterms:modified>
</cp:coreProperties>
</file>