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5FF848" w14:textId="77777777" w:rsidR="00052BFD" w:rsidRPr="00052BFD" w:rsidRDefault="00052BFD" w:rsidP="00052B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052BF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Настасья</w:t>
      </w:r>
    </w:p>
    <w:p w14:paraId="16C4CD4E" w14:textId="77777777" w:rsidR="00052BFD" w:rsidRPr="00052BFD" w:rsidRDefault="00052BFD" w:rsidP="00052B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704F970" w14:textId="77777777" w:rsidR="00052BFD" w:rsidRPr="00052BFD" w:rsidRDefault="00052BFD" w:rsidP="00052B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2BF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052B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эстрадная вокальная студия "Шанс"</w:t>
      </w:r>
    </w:p>
    <w:p w14:paraId="34E1F7D5" w14:textId="77777777" w:rsidR="00052BFD" w:rsidRPr="00052BFD" w:rsidRDefault="00052BFD" w:rsidP="00052B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BED7E6B" w14:textId="77777777" w:rsidR="00052BFD" w:rsidRPr="00052BFD" w:rsidRDefault="00052BFD" w:rsidP="00052B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2BF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117B91F" w14:textId="77777777" w:rsidR="00052BFD" w:rsidRPr="00052BFD" w:rsidRDefault="00052BFD" w:rsidP="00052B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2B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Настасья провожала на войну Петра</w:t>
      </w:r>
    </w:p>
    <w:p w14:paraId="4625A377" w14:textId="77777777" w:rsidR="00052BFD" w:rsidRPr="00052BFD" w:rsidRDefault="00052BFD" w:rsidP="00052B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2B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рыдала, не стонала и не плакала</w:t>
      </w:r>
    </w:p>
    <w:p w14:paraId="2CFCF7D4" w14:textId="77777777" w:rsidR="00052BFD" w:rsidRPr="00052BFD" w:rsidRDefault="00052BFD" w:rsidP="00052B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2B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Заплела тугую косу, опустив глаза</w:t>
      </w:r>
    </w:p>
    <w:p w14:paraId="7FBC538F" w14:textId="77777777" w:rsidR="00052BFD" w:rsidRPr="00052BFD" w:rsidRDefault="00052BFD" w:rsidP="00052B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2B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молилась под иконой бледная с лица</w:t>
      </w:r>
    </w:p>
    <w:p w14:paraId="76DE8317" w14:textId="77777777" w:rsidR="00052BFD" w:rsidRPr="00052BFD" w:rsidRDefault="00052BFD" w:rsidP="00052B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1580A28" w14:textId="77777777" w:rsidR="00052BFD" w:rsidRPr="00052BFD" w:rsidRDefault="00052BFD" w:rsidP="00052B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2B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Шли бои, страшнее смерти, на родной земле</w:t>
      </w:r>
    </w:p>
    <w:p w14:paraId="398A83A9" w14:textId="77777777" w:rsidR="00052BFD" w:rsidRPr="00052BFD" w:rsidRDefault="00052BFD" w:rsidP="00052B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2B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приходят что-то вести долго о Петре</w:t>
      </w:r>
    </w:p>
    <w:p w14:paraId="11E9D026" w14:textId="77777777" w:rsidR="00052BFD" w:rsidRPr="00052BFD" w:rsidRDefault="00052BFD" w:rsidP="00052B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2B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под старою иконой Настя до зари</w:t>
      </w:r>
    </w:p>
    <w:p w14:paraId="51E30EE8" w14:textId="77777777" w:rsidR="00052BFD" w:rsidRPr="00052BFD" w:rsidRDefault="00052BFD" w:rsidP="00052B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2B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Просит Деву пресвятую: мужа сохрани</w:t>
      </w:r>
    </w:p>
    <w:p w14:paraId="0EBFB09A" w14:textId="77777777" w:rsidR="00052BFD" w:rsidRPr="00052BFD" w:rsidRDefault="00052BFD" w:rsidP="00052B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AE6C102" w14:textId="77777777" w:rsidR="00052BFD" w:rsidRPr="00052BFD" w:rsidRDefault="00052BFD" w:rsidP="00052B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2B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Ночи стали бесконечны, дни еще длинней</w:t>
      </w:r>
    </w:p>
    <w:p w14:paraId="31876B5B" w14:textId="77777777" w:rsidR="00052BFD" w:rsidRPr="00052BFD" w:rsidRDefault="00052BFD" w:rsidP="00052B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2B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Застучали похоронки в окна деревень</w:t>
      </w:r>
    </w:p>
    <w:p w14:paraId="332E3ED4" w14:textId="77777777" w:rsidR="00052BFD" w:rsidRPr="00052BFD" w:rsidRDefault="00052BFD" w:rsidP="00052B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2B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Их конверт с письмом казенным Настю тоже ждал</w:t>
      </w:r>
    </w:p>
    <w:p w14:paraId="102D0A69" w14:textId="77777777" w:rsidR="00052BFD" w:rsidRPr="00052BFD" w:rsidRDefault="00052BFD" w:rsidP="00052B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2B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Сообщаю: муж ваш Петр без вести пропал</w:t>
      </w:r>
    </w:p>
    <w:p w14:paraId="2AF504E2" w14:textId="77777777" w:rsidR="00052BFD" w:rsidRPr="00052BFD" w:rsidRDefault="00052BFD" w:rsidP="00052B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2B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Зарыдала горько сердце, молодой жены</w:t>
      </w:r>
    </w:p>
    <w:p w14:paraId="14C9286C" w14:textId="77777777" w:rsidR="00052BFD" w:rsidRPr="00052BFD" w:rsidRDefault="00052BFD" w:rsidP="00052B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2B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солеными слезами ох, глаза полны</w:t>
      </w:r>
    </w:p>
    <w:p w14:paraId="0420744E" w14:textId="77777777" w:rsidR="00052BFD" w:rsidRPr="00052BFD" w:rsidRDefault="00052BFD" w:rsidP="00052B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2B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Смотрит Настя на иконы, не скрывая боль</w:t>
      </w:r>
    </w:p>
    <w:p w14:paraId="6C1A893C" w14:textId="77777777" w:rsidR="00052BFD" w:rsidRPr="00052BFD" w:rsidRDefault="00052BFD" w:rsidP="00052B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2B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 ль за здравие молится, то ль за упокой</w:t>
      </w:r>
    </w:p>
    <w:p w14:paraId="510FA5C7" w14:textId="77777777" w:rsidR="00052BFD" w:rsidRPr="00052BFD" w:rsidRDefault="00052BFD" w:rsidP="00052B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0579B2F" w14:textId="77777777" w:rsidR="00052BFD" w:rsidRPr="00052BFD" w:rsidRDefault="00052BFD" w:rsidP="00052B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2B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Уже больше полувека, с той прошло войны</w:t>
      </w:r>
    </w:p>
    <w:p w14:paraId="1BE93663" w14:textId="77777777" w:rsidR="00052BFD" w:rsidRPr="00052BFD" w:rsidRDefault="00052BFD" w:rsidP="00052B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2B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 все ждет Петра Настасья с лета до зимы</w:t>
      </w:r>
    </w:p>
    <w:p w14:paraId="5CD84569" w14:textId="77777777" w:rsidR="00052BFD" w:rsidRPr="00052BFD" w:rsidRDefault="00052BFD" w:rsidP="00052B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2B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зови ее вдовою, пусть под старость лет</w:t>
      </w:r>
    </w:p>
    <w:p w14:paraId="6FEBB7FD" w14:textId="77777777" w:rsidR="00052BFD" w:rsidRPr="00052BFD" w:rsidRDefault="00052BFD" w:rsidP="00052B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2BF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Ее память согревает от лампадки свет</w:t>
      </w:r>
    </w:p>
    <w:p w14:paraId="5C98FA8D" w14:textId="21124B2C" w:rsidR="00524123" w:rsidRPr="00052BFD" w:rsidRDefault="00DC1DB4" w:rsidP="008C58F8">
      <w:pPr>
        <w:shd w:val="clear" w:color="auto" w:fill="FFFFFF"/>
        <w:rPr>
          <w:sz w:val="32"/>
          <w:szCs w:val="32"/>
        </w:rPr>
      </w:pPr>
      <w:r w:rsidRPr="00052BFD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052BFD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04E0B0" w14:textId="77777777" w:rsidR="005E507F" w:rsidRDefault="005E507F" w:rsidP="00726217">
      <w:r>
        <w:separator/>
      </w:r>
    </w:p>
  </w:endnote>
  <w:endnote w:type="continuationSeparator" w:id="0">
    <w:p w14:paraId="11D57E58" w14:textId="77777777" w:rsidR="005E507F" w:rsidRDefault="005E507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BF51EE" w14:textId="77777777" w:rsidR="005E507F" w:rsidRDefault="005E507F" w:rsidP="00726217">
      <w:r>
        <w:separator/>
      </w:r>
    </w:p>
  </w:footnote>
  <w:footnote w:type="continuationSeparator" w:id="0">
    <w:p w14:paraId="6A1F516C" w14:textId="77777777" w:rsidR="005E507F" w:rsidRDefault="005E507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07F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318D9A-A04F-4B2D-ADC2-397BC197D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2025-11-25T13:53:00Z</dcterms:created>
  <dcterms:modified xsi:type="dcterms:W3CDTF">2025-11-25T13:53:00Z</dcterms:modified>
</cp:coreProperties>
</file>