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9106DC" w14:textId="77777777" w:rsidR="006A6FCA" w:rsidRPr="006A6FCA" w:rsidRDefault="006A6FCA" w:rsidP="006A6F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proofErr w:type="spellStart"/>
      <w:proofErr w:type="gramStart"/>
      <w:r w:rsidRPr="006A6FC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Перезимник</w:t>
      </w:r>
      <w:proofErr w:type="spellEnd"/>
      <w:r w:rsidRPr="006A6FC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  (</w:t>
      </w:r>
      <w:proofErr w:type="gramEnd"/>
      <w:r w:rsidRPr="006A6FC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Прощай, </w:t>
      </w:r>
      <w:proofErr w:type="spellStart"/>
      <w:r w:rsidRPr="006A6FC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снежень</w:t>
      </w:r>
      <w:proofErr w:type="spellEnd"/>
      <w:r w:rsidRPr="006A6FC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)</w:t>
      </w:r>
    </w:p>
    <w:p w14:paraId="76C0F6C4" w14:textId="77777777" w:rsidR="006A6FCA" w:rsidRPr="006A6FCA" w:rsidRDefault="006A6FCA" w:rsidP="006A6F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C7BD07" w14:textId="77777777" w:rsidR="006A6FCA" w:rsidRPr="006A6FCA" w:rsidRDefault="006A6FCA" w:rsidP="006A6F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6FC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6A6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Анна Гайдамак</w:t>
      </w:r>
    </w:p>
    <w:p w14:paraId="00ABB141" w14:textId="77777777" w:rsidR="006A6FCA" w:rsidRPr="006A6FCA" w:rsidRDefault="006A6FCA" w:rsidP="006A6F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BBB9D1" w14:textId="77777777" w:rsidR="006A6FCA" w:rsidRPr="006A6FCA" w:rsidRDefault="006A6FCA" w:rsidP="006A6F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6FC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DD47167" w14:textId="77777777" w:rsidR="006A6FCA" w:rsidRPr="006A6FCA" w:rsidRDefault="006A6FCA" w:rsidP="006A6F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A6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Перезимник</w:t>
      </w:r>
      <w:proofErr w:type="spellEnd"/>
      <w:r w:rsidRPr="006A6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* нынче лютый,</w:t>
      </w:r>
      <w:r w:rsidRPr="006A6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 натешится мороз,</w:t>
      </w:r>
      <w:r w:rsidRPr="006A6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шубы все леса укутал,</w:t>
      </w:r>
      <w:r w:rsidRPr="006A6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детишкам щиплет нос.</w:t>
      </w:r>
      <w:r w:rsidRPr="006A6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Ходит важною походкой</w:t>
      </w:r>
      <w:r w:rsidRPr="006A6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Бородатый </w:t>
      </w:r>
      <w:proofErr w:type="spellStart"/>
      <w:r w:rsidRPr="006A6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вьюговей</w:t>
      </w:r>
      <w:proofErr w:type="spellEnd"/>
      <w:r w:rsidRPr="006A6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*,</w:t>
      </w:r>
      <w:r w:rsidRPr="006A6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шубе выцветшей короткой,</w:t>
      </w:r>
      <w:r w:rsidRPr="006A6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снежной шапке до бровей.</w:t>
      </w:r>
      <w:r w:rsidRPr="006A6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Где не ступит - сразу вьюга</w:t>
      </w:r>
      <w:r w:rsidRPr="006A6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Будет злиться дотемна,</w:t>
      </w:r>
      <w:r w:rsidRPr="006A6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То завоет, как зверюга,</w:t>
      </w:r>
      <w:r w:rsidRPr="006A6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Злой тоской одолена...</w:t>
      </w:r>
      <w:r w:rsidRPr="006A6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Скоро март откроет двери,</w:t>
      </w:r>
      <w:r w:rsidRPr="006A6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И прощай </w:t>
      </w:r>
      <w:proofErr w:type="spellStart"/>
      <w:r w:rsidRPr="006A6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снежень</w:t>
      </w:r>
      <w:proofErr w:type="spellEnd"/>
      <w:r w:rsidRPr="006A6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*-февраль,</w:t>
      </w:r>
      <w:r w:rsidRPr="006A6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Был суров ты, был </w:t>
      </w:r>
      <w:proofErr w:type="spellStart"/>
      <w:r w:rsidRPr="006A6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метелен</w:t>
      </w:r>
      <w:proofErr w:type="spellEnd"/>
      <w:r w:rsidRPr="006A6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  <w:r w:rsidRPr="006A6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тебя немножко жаль.</w:t>
      </w:r>
      <w:r w:rsidRPr="006A6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Приходи к нам снова - встретим,</w:t>
      </w:r>
      <w:r w:rsidRPr="006A6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Только помни: через год,</w:t>
      </w:r>
      <w:r w:rsidRPr="006A6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сейчас весну в карете</w:t>
      </w:r>
      <w:r w:rsidRPr="006A6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Март под солнышком везёт.</w:t>
      </w:r>
    </w:p>
    <w:p w14:paraId="7A0F3FA0" w14:textId="77777777" w:rsidR="006A6FCA" w:rsidRPr="006A6FCA" w:rsidRDefault="006A6FCA" w:rsidP="006A6F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08DAB5" w14:textId="77777777" w:rsidR="006A6FCA" w:rsidRPr="006A6FCA" w:rsidRDefault="006A6FCA" w:rsidP="006A6F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6FCA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Плёс, 2019 г.</w:t>
      </w:r>
    </w:p>
    <w:p w14:paraId="0CBB15B8" w14:textId="77777777" w:rsidR="006A6FCA" w:rsidRPr="006A6FCA" w:rsidRDefault="006A6FCA" w:rsidP="006A6F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3CDDA8" w14:textId="77777777" w:rsidR="006A6FCA" w:rsidRPr="006A6FCA" w:rsidRDefault="006A6FCA" w:rsidP="006A6F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6FCA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 xml:space="preserve">* </w:t>
      </w:r>
      <w:proofErr w:type="spellStart"/>
      <w:r w:rsidRPr="006A6FCA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Перезимник</w:t>
      </w:r>
      <w:proofErr w:type="spellEnd"/>
      <w:r w:rsidRPr="006A6FCA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 xml:space="preserve">, </w:t>
      </w:r>
      <w:proofErr w:type="spellStart"/>
      <w:r w:rsidRPr="006A6FCA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снежень</w:t>
      </w:r>
      <w:proofErr w:type="spellEnd"/>
      <w:r w:rsidRPr="006A6FCA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 xml:space="preserve">, </w:t>
      </w:r>
      <w:proofErr w:type="spellStart"/>
      <w:r w:rsidRPr="006A6FCA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вьюговей</w:t>
      </w:r>
      <w:proofErr w:type="spellEnd"/>
      <w:r w:rsidRPr="006A6FCA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 xml:space="preserve"> -</w:t>
      </w:r>
      <w:r w:rsidRPr="006A6FCA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br/>
        <w:t>народные названия февраля</w:t>
      </w:r>
    </w:p>
    <w:p w14:paraId="5C98FA8D" w14:textId="336E189E" w:rsidR="00524123" w:rsidRPr="006A6FCA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6A6FCA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6A6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1270C6" w14:textId="77777777" w:rsidR="000746C2" w:rsidRDefault="000746C2" w:rsidP="00726217">
      <w:r>
        <w:separator/>
      </w:r>
    </w:p>
  </w:endnote>
  <w:endnote w:type="continuationSeparator" w:id="0">
    <w:p w14:paraId="0B5FE7F7" w14:textId="77777777" w:rsidR="000746C2" w:rsidRDefault="000746C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085775" w14:textId="77777777" w:rsidR="000746C2" w:rsidRDefault="000746C2" w:rsidP="00726217">
      <w:r>
        <w:separator/>
      </w:r>
    </w:p>
  </w:footnote>
  <w:footnote w:type="continuationSeparator" w:id="0">
    <w:p w14:paraId="2C7C7EE0" w14:textId="77777777" w:rsidR="000746C2" w:rsidRDefault="000746C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6C2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5D64D1-03E2-4849-827B-E8F255C62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2025-12-16T10:41:00Z</dcterms:created>
  <dcterms:modified xsi:type="dcterms:W3CDTF">2025-12-16T10:41:00Z</dcterms:modified>
</cp:coreProperties>
</file>