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68E76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Росянка</w:t>
      </w:r>
    </w:p>
    <w:p w14:paraId="57A40707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4AAE804B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b/>
          <w:bCs/>
          <w:lang w:eastAsia="ru-RU"/>
        </w:rPr>
        <w:t>Автор:</w:t>
      </w:r>
      <w:r w:rsidRPr="004F79F4">
        <w:rPr>
          <w:rFonts w:ascii="Times New Roman" w:eastAsia="Times New Roman" w:hAnsi="Times New Roman" w:cs="Times New Roman"/>
          <w:lang w:eastAsia="ru-RU"/>
        </w:rPr>
        <w:t> Виталий Бианки</w:t>
      </w:r>
    </w:p>
    <w:p w14:paraId="7D5B3D0F" w14:textId="571D853E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30425ADE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pict w14:anchorId="124C4DEF">
          <v:rect id="_x0000_i1027" style="width:0;height:0" o:hralign="center" o:hrstd="t" o:hr="t" fillcolor="#a0a0a0" stroked="f"/>
        </w:pict>
      </w:r>
    </w:p>
    <w:p w14:paraId="7CA4B83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563BC6FC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Летел Комар над прудом и трубил:</w:t>
      </w:r>
    </w:p>
    <w:p w14:paraId="4E4D8398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0EBE3417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— Я — Комарище!</w:t>
      </w:r>
    </w:p>
    <w:p w14:paraId="31E10FFA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22EB773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4F79F4">
        <w:rPr>
          <w:rFonts w:ascii="Times New Roman" w:eastAsia="Times New Roman" w:hAnsi="Times New Roman" w:cs="Times New Roman"/>
          <w:lang w:eastAsia="ru-RU"/>
        </w:rPr>
        <w:t>Жигать</w:t>
      </w:r>
      <w:proofErr w:type="spellEnd"/>
      <w:r w:rsidRPr="004F79F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4F79F4">
        <w:rPr>
          <w:rFonts w:ascii="Times New Roman" w:eastAsia="Times New Roman" w:hAnsi="Times New Roman" w:cs="Times New Roman"/>
          <w:lang w:eastAsia="ru-RU"/>
        </w:rPr>
        <w:t>мастерище</w:t>
      </w:r>
      <w:proofErr w:type="spellEnd"/>
      <w:r w:rsidRPr="004F79F4">
        <w:rPr>
          <w:rFonts w:ascii="Times New Roman" w:eastAsia="Times New Roman" w:hAnsi="Times New Roman" w:cs="Times New Roman"/>
          <w:lang w:eastAsia="ru-RU"/>
        </w:rPr>
        <w:t>.</w:t>
      </w:r>
    </w:p>
    <w:p w14:paraId="7540712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44418563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Носом востёр</w:t>
      </w:r>
    </w:p>
    <w:p w14:paraId="20A7050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4277A944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Зол и хитёр.</w:t>
      </w:r>
    </w:p>
    <w:p w14:paraId="03A56E7F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7C8CBAFA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Все меня боятся:</w:t>
      </w:r>
    </w:p>
    <w:p w14:paraId="3DEDF58B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6CF19E8C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За всех умею взяться.</w:t>
      </w:r>
    </w:p>
    <w:p w14:paraId="0C5C64E3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4F970E0A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Зверя и птицы</w:t>
      </w:r>
    </w:p>
    <w:p w14:paraId="71026A99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04C06F0A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Крови напиться.</w:t>
      </w:r>
    </w:p>
    <w:p w14:paraId="6570850F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8AD73A8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Недруги ищут</w:t>
      </w:r>
    </w:p>
    <w:p w14:paraId="213ABA64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650D574E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Меня, Комарищу,</w:t>
      </w:r>
    </w:p>
    <w:p w14:paraId="4BDB4864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3675043D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А я удал:</w:t>
      </w:r>
    </w:p>
    <w:p w14:paraId="42305ED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54B25CC7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Жиг! — и умчал.</w:t>
      </w:r>
    </w:p>
    <w:p w14:paraId="599E2ADD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3DF41B2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Никому меня, Комара, не словить!</w:t>
      </w:r>
    </w:p>
    <w:p w14:paraId="46E8023C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4DAA96F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Услыхала его Стрекоза и говорит:</w:t>
      </w:r>
    </w:p>
    <w:p w14:paraId="246E02B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B6A9B18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 xml:space="preserve">— Не хвались, Комар, храбростью да ловкостью. В лесу дремучем на болоте </w:t>
      </w:r>
      <w:proofErr w:type="spellStart"/>
      <w:r w:rsidRPr="004F79F4">
        <w:rPr>
          <w:rFonts w:ascii="Times New Roman" w:eastAsia="Times New Roman" w:hAnsi="Times New Roman" w:cs="Times New Roman"/>
          <w:lang w:eastAsia="ru-RU"/>
        </w:rPr>
        <w:t>топучем</w:t>
      </w:r>
      <w:proofErr w:type="spellEnd"/>
      <w:r w:rsidRPr="004F79F4">
        <w:rPr>
          <w:rFonts w:ascii="Times New Roman" w:eastAsia="Times New Roman" w:hAnsi="Times New Roman" w:cs="Times New Roman"/>
          <w:lang w:eastAsia="ru-RU"/>
        </w:rPr>
        <w:t xml:space="preserve"> живёт Росянка — Комариная Смерть. Изловит тебя, кровопийцу, Росянка.</w:t>
      </w:r>
    </w:p>
    <w:p w14:paraId="33CCAA2E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4DA984F8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— А вот не изловит! — говорит Комар.</w:t>
      </w:r>
    </w:p>
    <w:p w14:paraId="7B5F0B43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083FFC22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Затрубил и полетел в лес.</w:t>
      </w:r>
    </w:p>
    <w:p w14:paraId="19B86252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51A09F9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 xml:space="preserve">Прилетел в лес дремучий — видит: сидит на сосне </w:t>
      </w:r>
      <w:proofErr w:type="spellStart"/>
      <w:r w:rsidRPr="004F79F4">
        <w:rPr>
          <w:rFonts w:ascii="Times New Roman" w:eastAsia="Times New Roman" w:hAnsi="Times New Roman" w:cs="Times New Roman"/>
          <w:lang w:eastAsia="ru-RU"/>
        </w:rPr>
        <w:t>Копалуха</w:t>
      </w:r>
      <w:proofErr w:type="spellEnd"/>
      <w:r w:rsidRPr="004F79F4">
        <w:rPr>
          <w:rFonts w:ascii="Times New Roman" w:eastAsia="Times New Roman" w:hAnsi="Times New Roman" w:cs="Times New Roman"/>
          <w:lang w:eastAsia="ru-RU"/>
        </w:rPr>
        <w:t xml:space="preserve">. Перо у </w:t>
      </w:r>
      <w:proofErr w:type="spellStart"/>
      <w:r w:rsidRPr="004F79F4">
        <w:rPr>
          <w:rFonts w:ascii="Times New Roman" w:eastAsia="Times New Roman" w:hAnsi="Times New Roman" w:cs="Times New Roman"/>
          <w:lang w:eastAsia="ru-RU"/>
        </w:rPr>
        <w:t>Копалухи</w:t>
      </w:r>
      <w:proofErr w:type="spellEnd"/>
      <w:r w:rsidRPr="004F79F4">
        <w:rPr>
          <w:rFonts w:ascii="Times New Roman" w:eastAsia="Times New Roman" w:hAnsi="Times New Roman" w:cs="Times New Roman"/>
          <w:lang w:eastAsia="ru-RU"/>
        </w:rPr>
        <w:t xml:space="preserve"> плотное, ноги жёсткие, нос костяной. Поди подступись к ней!</w:t>
      </w:r>
    </w:p>
    <w:p w14:paraId="1A16EF06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7CDC6F20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А Комар сел ей на бровь, где перышек нет, изловчился — жиг её в бровь!</w:t>
      </w:r>
    </w:p>
    <w:p w14:paraId="2FA01670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B898B40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 xml:space="preserve">Сорвалась </w:t>
      </w:r>
      <w:proofErr w:type="spellStart"/>
      <w:r w:rsidRPr="004F79F4">
        <w:rPr>
          <w:rFonts w:ascii="Times New Roman" w:eastAsia="Times New Roman" w:hAnsi="Times New Roman" w:cs="Times New Roman"/>
          <w:lang w:eastAsia="ru-RU"/>
        </w:rPr>
        <w:t>Копалуха</w:t>
      </w:r>
      <w:proofErr w:type="spellEnd"/>
      <w:r w:rsidRPr="004F79F4">
        <w:rPr>
          <w:rFonts w:ascii="Times New Roman" w:eastAsia="Times New Roman" w:hAnsi="Times New Roman" w:cs="Times New Roman"/>
          <w:lang w:eastAsia="ru-RU"/>
        </w:rPr>
        <w:t xml:space="preserve"> с сосны, </w:t>
      </w:r>
      <w:proofErr w:type="spellStart"/>
      <w:r w:rsidRPr="004F79F4">
        <w:rPr>
          <w:rFonts w:ascii="Times New Roman" w:eastAsia="Times New Roman" w:hAnsi="Times New Roman" w:cs="Times New Roman"/>
          <w:lang w:eastAsia="ru-RU"/>
        </w:rPr>
        <w:t>заклохтала</w:t>
      </w:r>
      <w:proofErr w:type="spellEnd"/>
      <w:r w:rsidRPr="004F79F4">
        <w:rPr>
          <w:rFonts w:ascii="Times New Roman" w:eastAsia="Times New Roman" w:hAnsi="Times New Roman" w:cs="Times New Roman"/>
          <w:lang w:eastAsia="ru-RU"/>
        </w:rPr>
        <w:t>, загремела крыльями по лесу!</w:t>
      </w:r>
    </w:p>
    <w:p w14:paraId="56AFD17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3202C8EC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А Комар увернулся, в сторону метнулся, повыше поднялся — летит, трубит:</w:t>
      </w:r>
    </w:p>
    <w:p w14:paraId="2FE2DCA7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D37C11F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 xml:space="preserve">— Не словила меня, Комара, </w:t>
      </w:r>
      <w:proofErr w:type="spellStart"/>
      <w:r w:rsidRPr="004F79F4">
        <w:rPr>
          <w:rFonts w:ascii="Times New Roman" w:eastAsia="Times New Roman" w:hAnsi="Times New Roman" w:cs="Times New Roman"/>
          <w:lang w:eastAsia="ru-RU"/>
        </w:rPr>
        <w:t>Копалуха</w:t>
      </w:r>
      <w:proofErr w:type="spellEnd"/>
      <w:r w:rsidRPr="004F79F4">
        <w:rPr>
          <w:rFonts w:ascii="Times New Roman" w:eastAsia="Times New Roman" w:hAnsi="Times New Roman" w:cs="Times New Roman"/>
          <w:lang w:eastAsia="ru-RU"/>
        </w:rPr>
        <w:t>!</w:t>
      </w:r>
    </w:p>
    <w:p w14:paraId="4EF87C8E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DCF399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Летит по лесу дремучему, видит: в кустах Грибник пробирается, суковатым батожком подпирается, картузом от мошки отбивается. На теле у Грибника рубаха, на ногах — штаны, а внизу — сапоги. Поди подступись к нему!</w:t>
      </w:r>
    </w:p>
    <w:p w14:paraId="01E02B53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Комар сел ему на нос, где на коже нет одёжи, изловчился — жиг его в нос!</w:t>
      </w:r>
    </w:p>
    <w:p w14:paraId="0FEAB2BF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39D8079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Вскрикнул Грибник, замахал батожком, грибы выронил.</w:t>
      </w:r>
    </w:p>
    <w:p w14:paraId="2FA7A078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4CC3DE0E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А Комар увернулся, в сторону метнулся, повыше поднялся — летит, трубит:</w:t>
      </w:r>
    </w:p>
    <w:p w14:paraId="112A9D59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AE32624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— Не словил меня, Комара, Грибник!</w:t>
      </w:r>
    </w:p>
    <w:p w14:paraId="673AFF8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5D68DC3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Летит по лесу дремучему, видит: из чащи Сохатый прёт, бородой трясёт, рогами дерева задевает, ногами бурелом сокрушает. Всё тело Сохатого длинной шерстью поросло, а рога да копыта костяные. Поди-ка к нему подступись!</w:t>
      </w:r>
    </w:p>
    <w:p w14:paraId="1AD425F6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57C0FFE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А Комар подлетел, на веко ему, где шерсть коротка, сел — жиг в глаз!</w:t>
      </w:r>
    </w:p>
    <w:p w14:paraId="2225D08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1FBCB650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Взревел Сохатый, рогом дерево с корнем вырвал, копытами землю взрыл.</w:t>
      </w:r>
    </w:p>
    <w:p w14:paraId="25AADF8D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74ED873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А Комар увернулся, в сторону метнулся, повыше поднялся — летит, трубит:</w:t>
      </w:r>
    </w:p>
    <w:p w14:paraId="16D27E69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4483253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— Не словил меня, Комара, Сохатый!</w:t>
      </w:r>
    </w:p>
    <w:p w14:paraId="00BF6C2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4AA3D686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 xml:space="preserve">Летел-летел, глядит — среди леса дремучего болото </w:t>
      </w:r>
      <w:proofErr w:type="spellStart"/>
      <w:r w:rsidRPr="004F79F4">
        <w:rPr>
          <w:rFonts w:ascii="Times New Roman" w:eastAsia="Times New Roman" w:hAnsi="Times New Roman" w:cs="Times New Roman"/>
          <w:lang w:eastAsia="ru-RU"/>
        </w:rPr>
        <w:t>топучее</w:t>
      </w:r>
      <w:proofErr w:type="spellEnd"/>
      <w:r w:rsidRPr="004F79F4">
        <w:rPr>
          <w:rFonts w:ascii="Times New Roman" w:eastAsia="Times New Roman" w:hAnsi="Times New Roman" w:cs="Times New Roman"/>
          <w:lang w:eastAsia="ru-RU"/>
        </w:rPr>
        <w:t>. Никого на болоте нет, только мох кругом, а во мху малая Травинка растёт.</w:t>
      </w:r>
    </w:p>
    <w:p w14:paraId="0A69B6CA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149615BD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Спустился Комар на болото, сел на Травинку.</w:t>
      </w:r>
    </w:p>
    <w:p w14:paraId="5CCCA988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3290B740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Спрашивает Травинку:</w:t>
      </w:r>
    </w:p>
    <w:p w14:paraId="74D2DADA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5822DDC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— Уж не ты ли Росянка — Комариная Смерть?</w:t>
      </w:r>
    </w:p>
    <w:p w14:paraId="4CA2C314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1B22C16A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Отвечает Травинка сладким голоском:</w:t>
      </w:r>
    </w:p>
    <w:p w14:paraId="1F62CF9C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CC34DD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— Погляди, Комар, на мои цветочки.</w:t>
      </w:r>
    </w:p>
    <w:p w14:paraId="5B8D22F7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Поглядел Комар на цветочки. Белые цветочки в зелёных колокольчиках. Солнце за тучку, — цветочки в колокольчики. Солнце из тучки, — и цветочки выглянут.</w:t>
      </w:r>
    </w:p>
    <w:p w14:paraId="508347FA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576D3163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Говорит Комар Травинке:</w:t>
      </w:r>
    </w:p>
    <w:p w14:paraId="130C8E9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63C5FDDB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— Хороши у тебя цветочки! А не видала ты Росянки — Комариной Смерти?</w:t>
      </w:r>
    </w:p>
    <w:p w14:paraId="3DA8A8B4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0A5CDBAF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Говорит Травинка сладким-пресладким голоском:</w:t>
      </w:r>
    </w:p>
    <w:p w14:paraId="2764775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5442B88B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— Погляди, Комар, на мой колосок…</w:t>
      </w:r>
    </w:p>
    <w:p w14:paraId="1EAE7CF9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6FD131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Поглядел Комар на колосок.</w:t>
      </w:r>
    </w:p>
    <w:p w14:paraId="55D1D010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6D27E1EE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 xml:space="preserve">Колосок прямой, зелёный, </w:t>
      </w:r>
      <w:proofErr w:type="spellStart"/>
      <w:r w:rsidRPr="004F79F4">
        <w:rPr>
          <w:rFonts w:ascii="Times New Roman" w:eastAsia="Times New Roman" w:hAnsi="Times New Roman" w:cs="Times New Roman"/>
          <w:lang w:eastAsia="ru-RU"/>
        </w:rPr>
        <w:t>стройненький</w:t>
      </w:r>
      <w:proofErr w:type="spellEnd"/>
      <w:r w:rsidRPr="004F79F4">
        <w:rPr>
          <w:rFonts w:ascii="Times New Roman" w:eastAsia="Times New Roman" w:hAnsi="Times New Roman" w:cs="Times New Roman"/>
          <w:lang w:eastAsia="ru-RU"/>
        </w:rPr>
        <w:t>.</w:t>
      </w:r>
    </w:p>
    <w:p w14:paraId="2E136BC9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3A1ACF78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Говорит Комар Травинке:</w:t>
      </w:r>
    </w:p>
    <w:p w14:paraId="3195F314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609B20DA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lastRenderedPageBreak/>
        <w:t>— Ничего себе колосок. А не слыхала ты про Росянку — Комариную Смерть?</w:t>
      </w:r>
    </w:p>
    <w:p w14:paraId="3A483C30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0039D3FC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Говорит Травинка приторным голоском:</w:t>
      </w:r>
    </w:p>
    <w:p w14:paraId="45861628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440CCB6F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— Погляди, Комар, на мои листочки!</w:t>
      </w:r>
    </w:p>
    <w:p w14:paraId="39E52D74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280D8399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Поглядел Комар на листочки. Круглые листочки лежат на земле, по краям их частые булавочки, на булавочках медвяная роса капельками.</w:t>
      </w:r>
    </w:p>
    <w:p w14:paraId="297E50DC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6DF0DE50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Как увидел Комар те капельки, — сразу пить захотел. Слетел на листок, опустил в каплю носок, стал росу медвяную пить.</w:t>
      </w:r>
    </w:p>
    <w:p w14:paraId="4C8D8D76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6D78BF02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Летела мимо Стрекоза, увидала Комара на листке и говорит:</w:t>
      </w:r>
    </w:p>
    <w:p w14:paraId="4C449315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7DCB6112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— Попался Комар Росянке!</w:t>
      </w:r>
    </w:p>
    <w:p w14:paraId="7E57E493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0CE8D11E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Хотел Комар крыльями взмахнуть, — крылья к листку пристали; хотел ногами шагнуть, — ноги увязли; хотел нос вытащить, — нос прилип!</w:t>
      </w:r>
    </w:p>
    <w:p w14:paraId="5AAB2D29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Изогнулись гибкие булавочки, вонзились в комариное тело, прижали Комара к листку, — и выпила Росянка комариную кровь, как пил Комар кровь звериную, птичью и человечью.</w:t>
      </w:r>
    </w:p>
    <w:p w14:paraId="73F05FBF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67962B21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Тут Комару и смерть пришла.</w:t>
      </w:r>
    </w:p>
    <w:p w14:paraId="07017DDD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</w:p>
    <w:p w14:paraId="5F4637D6" w14:textId="77777777" w:rsidR="004F79F4" w:rsidRPr="004F79F4" w:rsidRDefault="004F79F4" w:rsidP="004F79F4">
      <w:pPr>
        <w:rPr>
          <w:rFonts w:ascii="Times New Roman" w:eastAsia="Times New Roman" w:hAnsi="Times New Roman" w:cs="Times New Roman"/>
          <w:lang w:eastAsia="ru-RU"/>
        </w:rPr>
      </w:pPr>
      <w:r w:rsidRPr="004F79F4">
        <w:rPr>
          <w:rFonts w:ascii="Times New Roman" w:eastAsia="Times New Roman" w:hAnsi="Times New Roman" w:cs="Times New Roman"/>
          <w:lang w:eastAsia="ru-RU"/>
        </w:rPr>
        <w:t>А Росянка и по сей день на болоте живёт и других комаров к себе ждёт.</w:t>
      </w:r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58C238" w14:textId="77777777" w:rsidR="00F16F6D" w:rsidRDefault="00F16F6D" w:rsidP="00726217">
      <w:r>
        <w:separator/>
      </w:r>
    </w:p>
  </w:endnote>
  <w:endnote w:type="continuationSeparator" w:id="0">
    <w:p w14:paraId="65B8AB6F" w14:textId="77777777" w:rsidR="00F16F6D" w:rsidRDefault="00F16F6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1A759" w14:textId="77777777" w:rsidR="00F16F6D" w:rsidRDefault="00F16F6D" w:rsidP="00726217">
      <w:r>
        <w:separator/>
      </w:r>
    </w:p>
  </w:footnote>
  <w:footnote w:type="continuationSeparator" w:id="0">
    <w:p w14:paraId="7F29571A" w14:textId="77777777" w:rsidR="00F16F6D" w:rsidRDefault="00F16F6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10AD4-4E62-433A-B108-AE252CD8D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96</cp:revision>
  <dcterms:created xsi:type="dcterms:W3CDTF">2026-01-17T07:21:00Z</dcterms:created>
  <dcterms:modified xsi:type="dcterms:W3CDTF">2026-01-22T15:03:00Z</dcterms:modified>
</cp:coreProperties>
</file>