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3263B9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Шоу-программа на День Святого Валентина</w:t>
      </w:r>
    </w:p>
    <w:p w14:paraId="38289F07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старшей и подготовительной группы </w:t>
      </w:r>
    </w:p>
    <w:p w14:paraId="09699BD3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8B9DAF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E80B7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 указан</w:t>
      </w:r>
    </w:p>
    <w:p w14:paraId="0E2D069D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6365D0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Действующие лица:</w:t>
      </w:r>
    </w:p>
    <w:p w14:paraId="3045BFEB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Фея Валентинка</w:t>
      </w:r>
    </w:p>
    <w:p w14:paraId="7EE06ED0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Кот Леопольд</w:t>
      </w:r>
    </w:p>
    <w:p w14:paraId="0308169B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Белый мышонок</w:t>
      </w:r>
    </w:p>
    <w:p w14:paraId="6857E14B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Чёрный мышонок</w:t>
      </w:r>
    </w:p>
    <w:p w14:paraId="0E6AE1CD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Матрёшка</w:t>
      </w:r>
    </w:p>
    <w:p w14:paraId="35654100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7B7A70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Атрибуты и декорации:</w:t>
      </w:r>
    </w:p>
    <w:p w14:paraId="0414E193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- 2 набора музыкальных инструментов: маракас, бубен, трещотка, колокольчик, шумовая коробочка;</w:t>
      </w:r>
    </w:p>
    <w:p w14:paraId="301E7170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- 10 открыток, разрезанных на 4 прямоугольника;</w:t>
      </w:r>
    </w:p>
    <w:p w14:paraId="1AF28F89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- 5 юбочек;</w:t>
      </w:r>
    </w:p>
    <w:p w14:paraId="667936EF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воздушные шары: белые и красные.</w:t>
      </w:r>
    </w:p>
    <w:p w14:paraId="533D698E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075AA7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2DB25B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5B1FFFEF" w14:textId="77777777" w:rsidR="00E80B78" w:rsidRPr="00E80B78" w:rsidRDefault="00E80B78" w:rsidP="00E80B78">
      <w:pPr>
        <w:rPr>
          <w:rFonts w:ascii="Times New Roman" w:eastAsia="Times New Roman" w:hAnsi="Times New Roman" w:cs="Times New Roman"/>
          <w:lang w:eastAsia="ru-RU"/>
        </w:rPr>
      </w:pPr>
      <w:r w:rsidRPr="00E80B78">
        <w:rPr>
          <w:rFonts w:ascii="Times New Roman" w:eastAsia="Times New Roman" w:hAnsi="Times New Roman" w:cs="Times New Roman"/>
          <w:lang w:eastAsia="ru-RU"/>
        </w:rPr>
        <w:pict w14:anchorId="29522A6D">
          <v:rect id="_x0000_i1027" style="width:0;height:0" o:hrstd="t" o:hr="t" fillcolor="#a0a0a0" stroked="f"/>
        </w:pict>
      </w:r>
    </w:p>
    <w:p w14:paraId="75AA5A79" w14:textId="77777777" w:rsidR="00E80B78" w:rsidRPr="00E80B78" w:rsidRDefault="00E80B78" w:rsidP="00E80B78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235DCE51" w14:textId="77777777" w:rsidR="00E80B78" w:rsidRPr="00E80B78" w:rsidRDefault="00E80B78" w:rsidP="00E80B78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​</w:t>
      </w:r>
    </w:p>
    <w:p w14:paraId="60C0C4BA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Зал оформлен в красно-белых тонах: гирлянды из гофрированной бумаги, на стенах прикреплены сердечки. Звучит фонограмма песни </w:t>
      </w:r>
      <w:hyperlink r:id="rId8" w:tgtFrame="_blank" w:history="1">
        <w:r w:rsidRPr="00E80B78">
          <w:rPr>
            <w:rFonts w:ascii="Segoe UI" w:eastAsia="Times New Roman" w:hAnsi="Segoe UI" w:cs="Segoe UI"/>
            <w:b/>
            <w:bCs/>
            <w:i/>
            <w:iCs/>
            <w:color w:val="FF9F00"/>
            <w:sz w:val="23"/>
            <w:szCs w:val="23"/>
            <w:lang w:eastAsia="ru-RU"/>
          </w:rPr>
          <w:t>«Настоящий друг»</w:t>
        </w:r>
      </w:hyperlink>
      <w:r w:rsidRPr="00E80B7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(стихи М. Пляцковского, музыка Б. Савельева), под которую дети входят в зал и рассаживаются на места. Появляется Фея любви и дружбы — Валентинка (у неё пышный белый наряд, украшенный красными сердечками).</w:t>
      </w:r>
    </w:p>
    <w:p w14:paraId="5E480276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​</w:t>
      </w:r>
    </w:p>
    <w:p w14:paraId="0B93627B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Валентинка:</w:t>
      </w:r>
    </w:p>
    <w:p w14:paraId="3035B498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друзья! Я Фея любви и дружбы Валентинка.</w:t>
      </w:r>
    </w:p>
    <w:p w14:paraId="175DEFA2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меня такое имя потому, что я хозяйка праздника — Дня Святого Валентина, дня всех влюблённых.</w:t>
      </w:r>
    </w:p>
    <w:p w14:paraId="09BEC71D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E94BEB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аудиозаписи звучит стук человеческого сердца.</w:t>
      </w:r>
    </w:p>
    <w:p w14:paraId="6F1272E6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CEDD90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Валентинка:</w:t>
      </w:r>
    </w:p>
    <w:p w14:paraId="6816A877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Слышите? Это бьётся сердце человека.</w:t>
      </w:r>
    </w:p>
    <w:p w14:paraId="4849BE30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знаете, когда оно бьётся сильнее всего?</w:t>
      </w:r>
    </w:p>
    <w:p w14:paraId="501212ED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человек влюблён и когда его тоже любят.</w:t>
      </w:r>
    </w:p>
    <w:p w14:paraId="606CDF9E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Ответьте мне, пожалуйста, кого вы любите больше всего на свете?</w:t>
      </w:r>
    </w:p>
    <w:p w14:paraId="4BCBA237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1AEE72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отвечают.</w:t>
      </w:r>
    </w:p>
    <w:p w14:paraId="4A3A7CC8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D1D7AD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Валентинка:</w:t>
      </w:r>
    </w:p>
    <w:p w14:paraId="4D4BEB94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Замечательно! Раз вы любите, и, я уверена, вас любят тоже, значит, это ваш праздник.</w:t>
      </w:r>
    </w:p>
    <w:p w14:paraId="74995D89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Поэтому сегодня будем веселиться, шутить, смеяться, устраивать конкурсы и забавные соревнования.</w:t>
      </w:r>
    </w:p>
    <w:p w14:paraId="3AA649A1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И, несомненно, на нашем празднике должна царствовать только дружба.</w:t>
      </w:r>
    </w:p>
    <w:p w14:paraId="18637EE1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согласны?</w:t>
      </w:r>
    </w:p>
    <w:p w14:paraId="3C074BF7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FA0E7B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5A0A7706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850236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Валентинка:</w:t>
      </w:r>
    </w:p>
    <w:p w14:paraId="2FB2B413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начнём мы наш праздник прекрасным танцем — «Вальсом дружбы».</w:t>
      </w:r>
    </w:p>
    <w:p w14:paraId="75B30A4D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9F1E29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танцуют «Вальс дружбы», затем садятся на места. Звучит аудиозапись песни «В доме восемь дробь шестнадцать». В зал вбегают мышата — чёрный и белый.</w:t>
      </w:r>
    </w:p>
    <w:p w14:paraId="23550435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8F1BBB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Белый мышонок:</w:t>
      </w:r>
    </w:p>
    <w:p w14:paraId="00278A70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Леопольд, выходи!</w:t>
      </w:r>
    </w:p>
    <w:p w14:paraId="07F69254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58575E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Чёрный мышонок:</w:t>
      </w:r>
    </w:p>
    <w:p w14:paraId="6D1C7180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Выходи, подлый трус!</w:t>
      </w:r>
    </w:p>
    <w:p w14:paraId="773B2D93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50628E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Валентинка:</w:t>
      </w:r>
    </w:p>
    <w:p w14:paraId="0AE1A8B2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Как? На нашем празднике такие слова?</w:t>
      </w:r>
    </w:p>
    <w:p w14:paraId="0E11769B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FFC5CA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Белый мышонок:</w:t>
      </w:r>
    </w:p>
    <w:p w14:paraId="4553BA0A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что такое? Нам нужен Леопольд, этот трусливый котишка!</w:t>
      </w:r>
    </w:p>
    <w:p w14:paraId="3814DB70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332E4F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Чёрный мышонок:</w:t>
      </w:r>
    </w:p>
    <w:p w14:paraId="2D843F47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этот Леопольдишка? Хвост за хвост! Леопольд, выходи!</w:t>
      </w:r>
    </w:p>
    <w:p w14:paraId="457C5192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523284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Валентинка:</w:t>
      </w:r>
    </w:p>
    <w:p w14:paraId="6568E20B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кота Леопольда нет. Не мешайте нам, пожалуйста, проводить праздник.</w:t>
      </w:r>
    </w:p>
    <w:p w14:paraId="03B4B603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B747CA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Белый мышонок:</w:t>
      </w:r>
    </w:p>
    <w:p w14:paraId="0049DACA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Чёрный, пошли отсюда, здесь нам делать нечего.</w:t>
      </w:r>
    </w:p>
    <w:p w14:paraId="2C5B3906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A75327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Чёрный мышонок:</w:t>
      </w:r>
    </w:p>
    <w:p w14:paraId="282DDB55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Пошли! Мы всё равно его найдём.</w:t>
      </w:r>
    </w:p>
    <w:p w14:paraId="02440F65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0F3C0F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Уходя, мыши повторяют: «Леопольд, выходи! Выходи, подлый трус!».</w:t>
      </w:r>
    </w:p>
    <w:p w14:paraId="4B7FBEED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CC72C2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Из другой двери зала появляется кот Леопольд, запыхавшись, выбегает в центр зала.</w:t>
      </w:r>
    </w:p>
    <w:p w14:paraId="045B8A3F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D3397A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Леопольд:</w:t>
      </w:r>
    </w:p>
    <w:p w14:paraId="3050C5B4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ребята! Я знаю, у вас праздник, мне не хотелось бы вам мешать.</w:t>
      </w:r>
    </w:p>
    <w:p w14:paraId="25BD4FB4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я не знаю, куда спрятаться от этих назойливых мышат.</w:t>
      </w:r>
    </w:p>
    <w:p w14:paraId="6AA7608A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Они мне прохода не дают: дразнятся, злорадствуют.</w:t>
      </w:r>
    </w:p>
    <w:p w14:paraId="322F7828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с ними делать, ума не приложу...</w:t>
      </w:r>
    </w:p>
    <w:p w14:paraId="62217131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Может быть, вы знаете какое-то средство от их вредности и злости?</w:t>
      </w:r>
    </w:p>
    <w:p w14:paraId="38005CC3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F37744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Дети предлагают свои варианты выхода из этой ситуации.</w:t>
      </w:r>
    </w:p>
    <w:p w14:paraId="173317B0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208652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Валентинка:</w:t>
      </w:r>
    </w:p>
    <w:p w14:paraId="60CDAC6D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Леопольд, по-моему, единственное средство, которое перевоспитает этих необузданных мышат, — это дружба.</w:t>
      </w:r>
    </w:p>
    <w:p w14:paraId="4D5CAF5F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C0A287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Леопольд:</w:t>
      </w:r>
    </w:p>
    <w:p w14:paraId="34281F23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бы вы знали, сколько раз я им предлагал: «Ребята, давайте жить дружно!» — но, увы, всё бесполезно...</w:t>
      </w:r>
    </w:p>
    <w:p w14:paraId="023F5291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4F37C7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Валентинка:</w:t>
      </w:r>
    </w:p>
    <w:p w14:paraId="441BA27D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вот сегодня мы должны научить их во что бы то ни стало дружить и любить своих ближних.</w:t>
      </w:r>
    </w:p>
    <w:p w14:paraId="7335740B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нас сегодня такой замечательный праздник — День Святого Валентина, день любви и дружбы.</w:t>
      </w:r>
    </w:p>
    <w:p w14:paraId="64B1B3A5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459F48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Леопольд:</w:t>
      </w:r>
    </w:p>
    <w:p w14:paraId="59FC3491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думаете, сегодня это получится?</w:t>
      </w:r>
    </w:p>
    <w:p w14:paraId="3B798D58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304DAC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Валентинка:</w:t>
      </w:r>
    </w:p>
    <w:p w14:paraId="75209E1E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просто уверена.</w:t>
      </w:r>
    </w:p>
    <w:p w14:paraId="7F5ECE8B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26AF31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аудиозапись песни «Хвост за хвост», в зал снова вбегают мышата, они агрессивно настроены. Мышата наступают на кота.</w:t>
      </w:r>
    </w:p>
    <w:p w14:paraId="2E1BDF04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476BCC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Белый мышонок:</w:t>
      </w:r>
    </w:p>
    <w:p w14:paraId="14FF7F07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Да, не спрячешься, подлый трусишка!</w:t>
      </w:r>
    </w:p>
    <w:p w14:paraId="28B8E438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18066B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Леопольд:</w:t>
      </w:r>
    </w:p>
    <w:p w14:paraId="2CBB1B0D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давайте жить дружно!</w:t>
      </w:r>
    </w:p>
    <w:p w14:paraId="210995F2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CA1EB0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Белый мышонок:</w:t>
      </w:r>
    </w:p>
    <w:p w14:paraId="7007FB22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 за что!</w:t>
      </w:r>
    </w:p>
    <w:p w14:paraId="7D3A4634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A426A9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Чёрный мышонок:</w:t>
      </w:r>
    </w:p>
    <w:p w14:paraId="176BFF48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Никогда!</w:t>
      </w:r>
    </w:p>
    <w:p w14:paraId="252D377D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B67114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Леопольд:</w:t>
      </w:r>
    </w:p>
    <w:p w14:paraId="3C1CEEB9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что я вам говорил?</w:t>
      </w:r>
    </w:p>
    <w:p w14:paraId="3CFEFC9C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2DB880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Валентинка:</w:t>
      </w:r>
    </w:p>
    <w:p w14:paraId="7E0BD971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Мышата, погодите, ваш Леопольд никуда не денется.</w:t>
      </w:r>
    </w:p>
    <w:p w14:paraId="27A1C72D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хотите ли вы принять участие в весёлых играх и соревнованиях вместе с нашими ребятами?</w:t>
      </w:r>
    </w:p>
    <w:p w14:paraId="0462DE65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FA8262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Белый мышонок:</w:t>
      </w:r>
    </w:p>
    <w:p w14:paraId="2868E490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он точно никуда не денется?</w:t>
      </w:r>
    </w:p>
    <w:p w14:paraId="5B151E8F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424145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Валентинка:</w:t>
      </w:r>
    </w:p>
    <w:p w14:paraId="0CCECE6F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Конечно, он тоже будет гостем нашего праздника.</w:t>
      </w:r>
    </w:p>
    <w:p w14:paraId="74D22E0B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3D6544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Белый мышонок:</w:t>
      </w:r>
    </w:p>
    <w:p w14:paraId="5462B28D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Чёрный, ты как?</w:t>
      </w:r>
    </w:p>
    <w:p w14:paraId="6968A4AF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82C921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Чёрный мышонок:</w:t>
      </w:r>
    </w:p>
    <w:p w14:paraId="2A6AE4FC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Играть я люблю! Я не против.</w:t>
      </w:r>
    </w:p>
    <w:p w14:paraId="61DF63E6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084BEA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Белый мышонок:</w:t>
      </w:r>
    </w:p>
    <w:p w14:paraId="23553649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Хорошо, мы остаёмся.</w:t>
      </w:r>
    </w:p>
    <w:p w14:paraId="1710660A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27471A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Валентинка:</w:t>
      </w:r>
    </w:p>
    <w:p w14:paraId="5CDF967F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Мышата, а можно вам доверить очень важную и ответственную роль?</w:t>
      </w:r>
    </w:p>
    <w:p w14:paraId="089D6F44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C2311D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Белый и Чёрный мышата:</w:t>
      </w:r>
    </w:p>
    <w:p w14:paraId="26E2DBDC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На-а-ам?!</w:t>
      </w:r>
    </w:p>
    <w:p w14:paraId="681954D8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D8DF13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Валентинка:</w:t>
      </w:r>
    </w:p>
    <w:p w14:paraId="50F2B85D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Да-да, именно вам.</w:t>
      </w:r>
    </w:p>
    <w:p w14:paraId="0A97A72C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 Леопольдом будем организовывать различные игры, конкурсы, соревнования.</w:t>
      </w:r>
    </w:p>
    <w:p w14:paraId="76F4FF39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вы будете в них определять победителей, награждать их вот такими сердечками и после каждой игры соединять наших победителей в пары.</w:t>
      </w:r>
    </w:p>
    <w:p w14:paraId="2FF02F69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5792CE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Мыши:</w:t>
      </w:r>
    </w:p>
    <w:p w14:paraId="36A7C380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Согласны!</w:t>
      </w:r>
    </w:p>
    <w:p w14:paraId="5D03D718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5FAC80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Валентинка:</w:t>
      </w:r>
    </w:p>
    <w:p w14:paraId="2C69A336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Тогда мы начинаем!</w:t>
      </w:r>
    </w:p>
    <w:p w14:paraId="6BA71A11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9FFB03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«Весёлые музыканты» (I часть)</w:t>
      </w:r>
    </w:p>
    <w:p w14:paraId="086D46E2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игре участвуют 15—20 детей.</w:t>
      </w:r>
    </w:p>
    <w:p w14:paraId="634506B2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Вносят два комплекта детских музыкальных инструментов: 2 бубна, 2 маракаса, 2 трещотки, 2 колокольчика, 2 шумовые коробочки.</w:t>
      </w:r>
    </w:p>
    <w:p w14:paraId="6A1EB626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Десяти участникам дают в руки по одному из этих инструментов.</w:t>
      </w:r>
    </w:p>
    <w:p w14:paraId="373EC7B1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весёлая музыка.</w:t>
      </w:r>
    </w:p>
    <w:p w14:paraId="7E7F9CC0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должны передавать друг другу по кругу эти инструменты, они не должны задерживаться ни у кого в руках.</w:t>
      </w:r>
    </w:p>
    <w:p w14:paraId="00AD6E96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Музыка через некоторое время прерывается.</w:t>
      </w:r>
    </w:p>
    <w:p w14:paraId="18781549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Дети, у которых оказались парные инструменты, остаются для продолжения игры, остальные садятся на места.</w:t>
      </w:r>
    </w:p>
    <w:p w14:paraId="51D54C1D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D5DB85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Валентинка:</w:t>
      </w:r>
    </w:p>
    <w:p w14:paraId="6D5383E3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Дорогие музыканты, вы должны показать нам свои музыкальные умения и сыграть все вместе, как оркестр.</w:t>
      </w:r>
    </w:p>
    <w:p w14:paraId="37F77DFF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A97415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Оркестр-импровизация (русская народная мелодия «Посею лебеду на берегу»).</w:t>
      </w:r>
    </w:p>
    <w:p w14:paraId="7BD7184D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CC378A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Валентинка:</w:t>
      </w:r>
    </w:p>
    <w:p w14:paraId="067B5C76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игра «Весёлые музыканты» ещё не окончена.</w:t>
      </w:r>
    </w:p>
    <w:p w14:paraId="4596DE9A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нам нужно в этой игре определить первую пару победителей.</w:t>
      </w:r>
    </w:p>
    <w:p w14:paraId="47E69B94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EB4A3D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«Весёлые музыканты» (II часть)</w:t>
      </w:r>
    </w:p>
    <w:p w14:paraId="018BFF53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игре участвуют все дети с инструментами, которые играли в оркестре.</w:t>
      </w:r>
    </w:p>
    <w:p w14:paraId="72CEBBB0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Встают в круг, но инструменты остаются следующие: бубен, маракас, трещотка, шумовая коробочка и два колокольчика.</w:t>
      </w:r>
    </w:p>
    <w:p w14:paraId="0003330C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снова под музыку передают эти инструменты друг другу, не задерживая.</w:t>
      </w:r>
    </w:p>
    <w:p w14:paraId="15CA05CA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Музыка прерывается, те дети, у которых остались колокольчики, и образуют первую дружную пару.</w:t>
      </w:r>
    </w:p>
    <w:p w14:paraId="024CD33B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Мышата награждают их сердечками-сувенирами и усаживают на специально отведенные места.</w:t>
      </w:r>
    </w:p>
    <w:p w14:paraId="58502C40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BE8316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Валентинка:</w:t>
      </w:r>
    </w:p>
    <w:p w14:paraId="25B79E0A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14 февраля — День Святого Валентина.</w:t>
      </w:r>
    </w:p>
    <w:p w14:paraId="10369E35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детском саду — это необязательный праздник.</w:t>
      </w:r>
    </w:p>
    <w:p w14:paraId="1A60100D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Однако это прекрасная возможность поговорить с детьми о дружбе, товариществе, любви.</w:t>
      </w:r>
    </w:p>
    <w:p w14:paraId="7254906C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Помимо воспитательной цели, День Святого Валентина в ДОУ проводится ещё и для того, чтобы расширить знания детей о культуре и традициях жителей других стран.</w:t>
      </w:r>
    </w:p>
    <w:p w14:paraId="313566F0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взрослых это день влюблённых, а для детей — это праздник дружбы.</w:t>
      </w:r>
    </w:p>
    <w:p w14:paraId="68BAC7A6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Впервые он стал отмечаться в Англии.</w:t>
      </w:r>
    </w:p>
    <w:p w14:paraId="608A0990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Теперь этот праздник считается одним из самых любимых и популярных во многих частях мира и даже у нас в России.</w:t>
      </w:r>
    </w:p>
    <w:p w14:paraId="2A9DC67C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Его отмечают как молодые, так и люди старшего поколения.</w:t>
      </w:r>
    </w:p>
    <w:p w14:paraId="01D44F7A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— день любви, дружбы, доброты, сочувствия и уважения людей друг к другу.</w:t>
      </w:r>
    </w:p>
    <w:p w14:paraId="48F9B949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4607AE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Воспитатели нашего сада решили в интересной и познавательной форме провести этот праздник.</w:t>
      </w:r>
    </w:p>
    <w:p w14:paraId="2CA166BE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Они рассказали ребятам, что такое любовь, и как отмечали этот праздник в разные времена во всём мире.</w:t>
      </w:r>
    </w:p>
    <w:p w14:paraId="46EF5A45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66DB56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Сотни лет назад в Англии в этот день детей наряжали взрослыми.</w:t>
      </w:r>
    </w:p>
    <w:p w14:paraId="6FF95D03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ходили из дома в дом и пели песни о Святом Валентине.</w:t>
      </w:r>
    </w:p>
    <w:p w14:paraId="4C723613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 Финляндии 14 февраля, когда в большинстве стран отмечают День влюблённых, по традиции празднуют День друзей.</w:t>
      </w:r>
    </w:p>
    <w:p w14:paraId="549145A7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День друзей для финнов — один из поводов задуматься о человеческих отношениях между друзьями, возлюбленными, близкими.</w:t>
      </w:r>
    </w:p>
    <w:p w14:paraId="6429EDD5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Замечательно, что финны придумали праздник друзей, ведь если есть хороший друг, то никакие беды не страшны.</w:t>
      </w:r>
    </w:p>
    <w:p w14:paraId="3796003C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когда дети дружны, то все дела у них спорятся.</w:t>
      </w:r>
    </w:p>
    <w:p w14:paraId="1093E14E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372935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Затем ребятам предложили такую игру:</w:t>
      </w:r>
    </w:p>
    <w:p w14:paraId="23348EC0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5533F1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любит сладкое, дружно встаньте!</w:t>
      </w:r>
    </w:p>
    <w:p w14:paraId="09B67660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любит смотреть телевизор, дружно поднимите вверх руки! Опустите.</w:t>
      </w:r>
    </w:p>
    <w:p w14:paraId="37E801D7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любит поспать, дружно похлопайте.</w:t>
      </w:r>
    </w:p>
    <w:p w14:paraId="5A9B5B16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влюблён в мороженое, дружно потопайте.</w:t>
      </w:r>
    </w:p>
    <w:p w14:paraId="15024DDC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кто любит играть? Значит, будем танцевать!</w:t>
      </w:r>
    </w:p>
    <w:p w14:paraId="1471B5DC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5A7097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Конечно, всех ребят пригласили на весёлый дружный танец «Лавата» и «Тропинка».</w:t>
      </w:r>
    </w:p>
    <w:p w14:paraId="4D9E4F7C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5C20D6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Валентинка:</w:t>
      </w:r>
    </w:p>
    <w:p w14:paraId="626494F2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вот на вопрос, как целуют друг друга в других странах, дети затруднялись ответить.</w:t>
      </w:r>
    </w:p>
    <w:p w14:paraId="47B2F4A3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тогда они услышали такой рассказ.</w:t>
      </w:r>
    </w:p>
    <w:p w14:paraId="375FDA32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4286DA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Китае касаются щеками.</w:t>
      </w:r>
    </w:p>
    <w:p w14:paraId="5A3C5F77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Эскимосы Аляски трутся носами.</w:t>
      </w:r>
    </w:p>
    <w:p w14:paraId="59274540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экваториальной Африке мужчины трижды пожимают большой палец руки у женщины.</w:t>
      </w:r>
    </w:p>
    <w:p w14:paraId="52988D1A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Гамбии прижимают женскую ладонь к своему носу.</w:t>
      </w:r>
    </w:p>
    <w:p w14:paraId="416A0B04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Полинезии партнёры зубами выдёргивают друг другу волосы из бровей.</w:t>
      </w:r>
    </w:p>
    <w:p w14:paraId="1C3579DD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(Только этого делать воспитатели никому не советуют.)</w:t>
      </w:r>
    </w:p>
    <w:p w14:paraId="4A90CBDB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E96FB8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Какая замарашка вышла замуж за принца?</w:t>
      </w:r>
    </w:p>
    <w:p w14:paraId="296FB38C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(Золушка)</w:t>
      </w:r>
    </w:p>
    <w:p w14:paraId="3D47C333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183DFE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помощью какой восточной посудины крестьянский сын женился на дочери шаха?</w:t>
      </w:r>
    </w:p>
    <w:p w14:paraId="0E0EF12C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(Волшебная лампа Алладина)</w:t>
      </w:r>
    </w:p>
    <w:p w14:paraId="6E46EBCA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D0972D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хотел отдать в жены кроту Дюймовочку?</w:t>
      </w:r>
    </w:p>
    <w:p w14:paraId="2A445751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(Мышь)</w:t>
      </w:r>
    </w:p>
    <w:p w14:paraId="1AD67A39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1B8E3C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Какое домашнее животное помогло своему хозяину жениться на королевской дочери?</w:t>
      </w:r>
    </w:p>
    <w:p w14:paraId="092C701D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(Кот в сапогах)</w:t>
      </w:r>
    </w:p>
    <w:p w14:paraId="08D5B39F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589F40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зовут девочку, которая с помощью любви растопила ледяное сердце своего друга?</w:t>
      </w:r>
    </w:p>
    <w:p w14:paraId="27E20E7A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(Герда)</w:t>
      </w:r>
    </w:p>
    <w:p w14:paraId="265228F3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F9C8D2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какой сказке принц своим поцелуем разбудил принцессу?</w:t>
      </w:r>
    </w:p>
    <w:p w14:paraId="6199F242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(Спящая красавица)</w:t>
      </w:r>
    </w:p>
    <w:p w14:paraId="69EFC33D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21DF44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начну конфеты есть,</w:t>
      </w:r>
    </w:p>
    <w:p w14:paraId="647F00F4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меня друзей не счесть.</w:t>
      </w:r>
    </w:p>
    <w:p w14:paraId="775474E4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закончились конфеты —</w:t>
      </w:r>
    </w:p>
    <w:p w14:paraId="7E155060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друзей в помине нету.</w:t>
      </w:r>
    </w:p>
    <w:p w14:paraId="12B97554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конфету каждый друг</w:t>
      </w:r>
    </w:p>
    <w:p w14:paraId="6FD6D421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и рвёт её из рук.</w:t>
      </w:r>
    </w:p>
    <w:p w14:paraId="1F94F42B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зачем мне дружба эта?</w:t>
      </w:r>
    </w:p>
    <w:p w14:paraId="3067EAF7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и сам люблю конфеты.</w:t>
      </w:r>
    </w:p>
    <w:p w14:paraId="1DADDB4D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C2DD15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 узнали, что это праздник дружбы, понимания и вместе с воспитателями закрепили правила дружбы:</w:t>
      </w:r>
    </w:p>
    <w:p w14:paraId="1BA84CBE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94CDE5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Помогай товарищу: если умеешь что-то делать, научи и его; если товарищ попал в беду, помоги ему, чем можешь.</w:t>
      </w:r>
    </w:p>
    <w:p w14:paraId="41AB9EDC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FA4180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Делись с товарищами: если у тебя есть интересные игрушки, книги, поделись с другими ребятами, с теми, у кого их нет.</w:t>
      </w:r>
    </w:p>
    <w:p w14:paraId="6EAFB4B2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Играй и работай с друзьями так, чтобы не брать себе всё самое лучшее.</w:t>
      </w:r>
    </w:p>
    <w:p w14:paraId="65B411C3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1A64D8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Останови товарища, если он делает что-то плохое.</w:t>
      </w:r>
    </w:p>
    <w:p w14:paraId="379B87BD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друг в чём-то не прав, скажи ему об этом.</w:t>
      </w:r>
    </w:p>
    <w:p w14:paraId="64B32C42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B5CE92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ссорься с друзьями.</w:t>
      </w:r>
    </w:p>
    <w:p w14:paraId="01C294C7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Старайся работать и играть с ними дружно.</w:t>
      </w:r>
    </w:p>
    <w:p w14:paraId="20D252B0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спорь по пустякам.</w:t>
      </w:r>
    </w:p>
    <w:p w14:paraId="3FBAECDA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зазнавайся, если у тебя что-то хорошо получается.</w:t>
      </w:r>
    </w:p>
    <w:p w14:paraId="011D398C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завидуй товарищам — надо радоваться их успехам.</w:t>
      </w:r>
    </w:p>
    <w:p w14:paraId="593554DF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поступил плохо, не стесняйся в этом признаться и исправиться.</w:t>
      </w:r>
    </w:p>
    <w:p w14:paraId="6E05E4DF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2A3FF6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Умей принять помощь, советы и замечания от других ребят.</w:t>
      </w:r>
    </w:p>
    <w:p w14:paraId="36E4B16F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77CCE8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Валентинка:</w:t>
      </w:r>
    </w:p>
    <w:p w14:paraId="54FCDB76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Напомню ребятам, что к 14 февраля выпускается множество поздравительных открыток-валентинок, от простых с трогательными изображениями до раскладывающихся.</w:t>
      </w:r>
    </w:p>
    <w:p w14:paraId="037C2F63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 прежние времена были даже открытки, украшенные золотом и кружевами.</w:t>
      </w:r>
    </w:p>
    <w:p w14:paraId="4E32A38F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какие слова можно написать в валентинке?</w:t>
      </w:r>
    </w:p>
    <w:p w14:paraId="07B98071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811A35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Например:</w:t>
      </w:r>
    </w:p>
    <w:p w14:paraId="5DD75512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E76A15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много разных валентинок</w:t>
      </w:r>
    </w:p>
    <w:p w14:paraId="50DD799A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Кружится в снежном феврале.</w:t>
      </w:r>
    </w:p>
    <w:p w14:paraId="5B8ED7D8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Одна из них — моя к тебе.</w:t>
      </w:r>
    </w:p>
    <w:p w14:paraId="11FB5D93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419DA7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Желаю быть тебе красивой,</w:t>
      </w:r>
    </w:p>
    <w:p w14:paraId="3749F3EC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Желаю горести не знать,</w:t>
      </w:r>
    </w:p>
    <w:p w14:paraId="2B1F8013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Желаю быть всегда счастливой</w:t>
      </w:r>
    </w:p>
    <w:p w14:paraId="72811C7C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никогда не унывать.</w:t>
      </w:r>
    </w:p>
    <w:p w14:paraId="5E2EBB1B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CCD09A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Валентинка, то есть открытка, которую влюблённый посылает предмету своей симпатии 14 февраля, появилась в 1415 году.</w:t>
      </w:r>
    </w:p>
    <w:p w14:paraId="696B7CF5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Её автором был Герцог Орлеанский, который в то время как раз находился в заточении.</w:t>
      </w:r>
    </w:p>
    <w:p w14:paraId="5BA5BB1D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ему не было скучно, он стал сочинять стихи для своей жены, и позже мода на такие послания распространилась по всей Европе.</w:t>
      </w:r>
    </w:p>
    <w:p w14:paraId="000827E6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день Святого Валентина девушки и юноши собирались вместе, писали на бумажках имена и бросали эти листочки в кувшин.</w:t>
      </w:r>
    </w:p>
    <w:p w14:paraId="53EF464B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Затем каждый вытаскивал по одной бумажке и узнавал имя своего любимого человека.</w:t>
      </w:r>
    </w:p>
    <w:p w14:paraId="1D689DBE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7831C1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День всех влюблённых — прекрасный повод устроить для детей интересное развлекательное занятие.</w:t>
      </w:r>
    </w:p>
    <w:p w14:paraId="0B1987A4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Многие педагоги воспользовались этой возможностью поговорить с детьми о дружбе, товариществе, любви, отзывчивости друг к другу.</w:t>
      </w:r>
    </w:p>
    <w:p w14:paraId="6D755FD7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EA9CF6" w14:textId="77777777" w:rsidR="00E80B78" w:rsidRPr="00E80B78" w:rsidRDefault="00E80B78" w:rsidP="00E80B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80B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Воодушевляйте детей желанием дружить и творить добро!</w:t>
      </w:r>
    </w:p>
    <w:p w14:paraId="66912369" w14:textId="635F852F" w:rsidR="00DF0758" w:rsidRPr="00907B84" w:rsidRDefault="00DC1DB4" w:rsidP="00E851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907B84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9"/>
                    </pic:cNvPr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907B84" w:rsidSect="000A17F4">
      <w:headerReference w:type="default" r:id="rId11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3621CF" w14:textId="77777777" w:rsidR="006451F2" w:rsidRDefault="006451F2" w:rsidP="00726217">
      <w:r>
        <w:separator/>
      </w:r>
    </w:p>
  </w:endnote>
  <w:endnote w:type="continuationSeparator" w:id="0">
    <w:p w14:paraId="11F5BFD6" w14:textId="77777777" w:rsidR="006451F2" w:rsidRDefault="006451F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DBDA7C" w14:textId="77777777" w:rsidR="006451F2" w:rsidRDefault="006451F2" w:rsidP="00726217">
      <w:r>
        <w:separator/>
      </w:r>
    </w:p>
  </w:footnote>
  <w:footnote w:type="continuationSeparator" w:id="0">
    <w:p w14:paraId="1323D53D" w14:textId="77777777" w:rsidR="006451F2" w:rsidRDefault="006451F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437"/>
    <w:rsid w:val="00246873"/>
    <w:rsid w:val="00246A4C"/>
    <w:rsid w:val="0024749F"/>
    <w:rsid w:val="002474D6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4C57"/>
    <w:rsid w:val="004C50C1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0601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threads/nastoyashchii-drug-savel-yev-plyatskovskii.3182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jpg"/><Relationship Id="rId4" Type="http://schemas.openxmlformats.org/officeDocument/2006/relationships/settings" Target="settings.xml"/><Relationship Id="rId9" Type="http://schemas.openxmlformats.org/officeDocument/2006/relationships/hyperlink" Target="https://forum.d-seminar.ru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255EF1-5B1C-41E3-859A-B271E4A8AA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1593</Words>
  <Characters>9081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80</cp:revision>
  <dcterms:created xsi:type="dcterms:W3CDTF">2026-01-23T19:05:00Z</dcterms:created>
  <dcterms:modified xsi:type="dcterms:W3CDTF">2026-01-26T12:42:00Z</dcterms:modified>
</cp:coreProperties>
</file>