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D6D" w:rsidRPr="00887D6D" w:rsidRDefault="00887D6D" w:rsidP="00887D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87D6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Если Бы</w:t>
      </w:r>
    </w:p>
    <w:p w:rsidR="00887D6D" w:rsidRPr="00887D6D" w:rsidRDefault="00887D6D" w:rsidP="00887D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87D6D" w:rsidRPr="00887D6D" w:rsidRDefault="00887D6D" w:rsidP="00887D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87D6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Кирилл </w:t>
      </w:r>
      <w:proofErr w:type="spellStart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Скрипник</w:t>
      </w:r>
      <w:proofErr w:type="spellEnd"/>
    </w:p>
    <w:p w:rsidR="00887D6D" w:rsidRPr="00887D6D" w:rsidRDefault="00887D6D" w:rsidP="00887D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87D6D" w:rsidRPr="00887D6D" w:rsidRDefault="00887D6D" w:rsidP="00887D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87D6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520A8" w:rsidRPr="00887D6D" w:rsidRDefault="00887D6D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proofErr w:type="spellStart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</w:t>
      </w:r>
      <w:proofErr w:type="spellEnd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были бы мы с тобой вместе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подарил тебе весь мир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И в небе миллионы созвездий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Знаешь если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proofErr w:type="spellStart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</w:t>
      </w:r>
      <w:proofErr w:type="spellEnd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были бы мы с тобой вместе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посвятил тебе песню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Обо всем что было бы если бы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Источник: txtsong.ru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я, если бы 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подарил тебе любые цветы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ты, если бы 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 полюбила меня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я, если бы 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исполнял твои любые мечты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ты, если бы 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 полюбила меня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я, если бы 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подарил тебе любые цветы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ты, если бы 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 полюбила меня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br/>
        <w:t>Если бы я, если бы 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исполнял твои любые мечты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ты, если бы 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 полюбила меня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proofErr w:type="spellStart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</w:t>
      </w:r>
      <w:proofErr w:type="spellEnd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были бы мы с тобой вместе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Нам было б вдвоём интересней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 xml:space="preserve">Были бы мы как </w:t>
      </w:r>
      <w:proofErr w:type="spellStart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сид</w:t>
      </w:r>
      <w:proofErr w:type="spellEnd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</w:t>
      </w:r>
      <w:proofErr w:type="spellStart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нэнси</w:t>
      </w:r>
      <w:proofErr w:type="spellEnd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Знаешь если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proofErr w:type="spellStart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</w:t>
      </w:r>
      <w:proofErr w:type="spellEnd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были бы мы с тобой вместе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посвящал тебе песни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Откуда же взялись эти если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proofErr w:type="spellStart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</w:t>
      </w:r>
      <w:proofErr w:type="spellEnd"/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бы я, если бы 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подарил тебе любые цветы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ты, если бы 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 полюбила меня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я, если бы 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исполнял твои любые мечты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ты, если бы 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 полюбила меня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я, если бы 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подарил тебе любые цветы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ты, если бы 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 полюбила меня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Если бы я, если бы 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бы исполнял твои любые мечты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ты, если бы я</w:t>
      </w:r>
      <w:r w:rsidRPr="00887D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Если бы ты полюбила меня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EDC515" wp14:editId="11AEA6C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87D6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80B" w:rsidRDefault="0040180B">
      <w:r>
        <w:separator/>
      </w:r>
    </w:p>
  </w:endnote>
  <w:endnote w:type="continuationSeparator" w:id="0">
    <w:p w:rsidR="0040180B" w:rsidRDefault="00401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80B" w:rsidRDefault="0040180B">
      <w:r>
        <w:separator/>
      </w:r>
    </w:p>
  </w:footnote>
  <w:footnote w:type="continuationSeparator" w:id="0">
    <w:p w:rsidR="0040180B" w:rsidRDefault="00401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80B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2026-08-13T08:21:00Z</dcterms:created>
  <dcterms:modified xsi:type="dcterms:W3CDTF">2026-08-13T08:21:00Z</dcterms:modified>
</cp:coreProperties>
</file>